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</w:t>
      </w:r>
      <w:r w:rsidR="002E0383">
        <w:rPr>
          <w:b/>
          <w:bCs/>
          <w:color w:val="000000"/>
        </w:rPr>
        <w:t>вул. Шевченка</w:t>
      </w:r>
      <w:r w:rsidR="007F12A2">
        <w:rPr>
          <w:b/>
          <w:bCs/>
          <w:color w:val="000000"/>
        </w:rPr>
        <w:t xml:space="preserve">, від будинку № </w:t>
      </w:r>
      <w:r w:rsidR="002E0383">
        <w:rPr>
          <w:b/>
          <w:bCs/>
          <w:color w:val="000000"/>
        </w:rPr>
        <w:t>98</w:t>
      </w:r>
      <w:r w:rsidR="007F12A2">
        <w:rPr>
          <w:b/>
          <w:bCs/>
          <w:color w:val="000000"/>
        </w:rPr>
        <w:t xml:space="preserve"> до будинку № </w:t>
      </w:r>
      <w:r w:rsidR="002E0383">
        <w:rPr>
          <w:b/>
          <w:bCs/>
          <w:color w:val="000000"/>
        </w:rPr>
        <w:t>114</w:t>
      </w:r>
      <w:r w:rsidR="007F12A2">
        <w:rPr>
          <w:b/>
          <w:bCs/>
          <w:color w:val="000000"/>
        </w:rPr>
        <w:t>,</w:t>
      </w:r>
      <w:r w:rsidR="002E0383">
        <w:rPr>
          <w:b/>
          <w:bCs/>
          <w:color w:val="000000"/>
        </w:rPr>
        <w:t xml:space="preserve"> від будинку № 56 до перехрестя з вул. Травневою, </w:t>
      </w:r>
      <w:r w:rsidR="00D90EF8">
        <w:rPr>
          <w:b/>
          <w:bCs/>
          <w:color w:val="000000"/>
        </w:rPr>
        <w:t xml:space="preserve">в м. Люботин </w:t>
      </w:r>
      <w:r w:rsidR="003138E3">
        <w:rPr>
          <w:b/>
          <w:bCs/>
          <w:color w:val="000000"/>
        </w:rPr>
        <w:t>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FF4B66">
        <w:t>К</w:t>
      </w:r>
      <w:r w:rsidR="00FF4B66" w:rsidRPr="00301991">
        <w:t>апітальний ремонт дороги по вул. Шевченка, від будинку № 98 до будинку №114, від будинку № 56 до перехрестя з вул. Травневою,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7033A"/>
    <w:rsid w:val="000A7980"/>
    <w:rsid w:val="00117C7F"/>
    <w:rsid w:val="00171950"/>
    <w:rsid w:val="001A5E9D"/>
    <w:rsid w:val="001F1362"/>
    <w:rsid w:val="001F6648"/>
    <w:rsid w:val="00272732"/>
    <w:rsid w:val="002C1B39"/>
    <w:rsid w:val="002E0383"/>
    <w:rsid w:val="003138E3"/>
    <w:rsid w:val="00335F0B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7F12A2"/>
    <w:rsid w:val="00823232"/>
    <w:rsid w:val="0084086D"/>
    <w:rsid w:val="00846A6B"/>
    <w:rsid w:val="008C1D8E"/>
    <w:rsid w:val="008E36B7"/>
    <w:rsid w:val="009041A1"/>
    <w:rsid w:val="0098047E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3512"/>
    <w:rsid w:val="00B524E5"/>
    <w:rsid w:val="00B6259C"/>
    <w:rsid w:val="00BE3899"/>
    <w:rsid w:val="00BF2C41"/>
    <w:rsid w:val="00CD06F6"/>
    <w:rsid w:val="00CD3433"/>
    <w:rsid w:val="00CF3791"/>
    <w:rsid w:val="00D24383"/>
    <w:rsid w:val="00D90EF8"/>
    <w:rsid w:val="00DC6438"/>
    <w:rsid w:val="00DF7BED"/>
    <w:rsid w:val="00E3553E"/>
    <w:rsid w:val="00EC1AB8"/>
    <w:rsid w:val="00F35901"/>
    <w:rsid w:val="00F50362"/>
    <w:rsid w:val="00FA51F6"/>
    <w:rsid w:val="00FF2A07"/>
    <w:rsid w:val="00FF4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4</cp:revision>
  <cp:lastPrinted>2020-01-08T12:58:00Z</cp:lastPrinted>
  <dcterms:created xsi:type="dcterms:W3CDTF">2020-06-10T13:33:00Z</dcterms:created>
  <dcterms:modified xsi:type="dcterms:W3CDTF">2020-06-10T13:35:00Z</dcterms:modified>
</cp:coreProperties>
</file>